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1749392E" w:rsidR="00C30125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63F5F">
        <w:rPr>
          <w:rFonts w:ascii="TT159t00" w:hAnsi="TT159t00" w:cs="TT159t00"/>
          <w:sz w:val="24"/>
          <w:szCs w:val="24"/>
        </w:rPr>
        <w:t xml:space="preserve">a remote </w:t>
      </w:r>
      <w:r w:rsidR="00037C79">
        <w:rPr>
          <w:rFonts w:ascii="TT159t00" w:hAnsi="TT159t00" w:cs="TT159t00"/>
          <w:sz w:val="24"/>
          <w:szCs w:val="24"/>
        </w:rPr>
        <w:t xml:space="preserve">Zoom </w:t>
      </w:r>
      <w:r w:rsidR="00063F5F">
        <w:rPr>
          <w:rFonts w:ascii="TT159t00" w:hAnsi="TT159t00" w:cs="TT159t00"/>
          <w:sz w:val="24"/>
          <w:szCs w:val="24"/>
        </w:rPr>
        <w:t>m</w:t>
      </w:r>
      <w:r w:rsidRPr="008B1968">
        <w:rPr>
          <w:rFonts w:ascii="TT159t00" w:hAnsi="TT159t00" w:cs="TT159t00"/>
          <w:sz w:val="24"/>
          <w:szCs w:val="24"/>
        </w:rPr>
        <w:t xml:space="preserve">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</w:t>
      </w:r>
      <w:r w:rsidR="00063F5F">
        <w:rPr>
          <w:rFonts w:ascii="TT159t00" w:hAnsi="TT159t00" w:cs="TT159t00"/>
          <w:sz w:val="24"/>
          <w:szCs w:val="24"/>
        </w:rPr>
        <w:t>start at 7</w:t>
      </w:r>
      <w:r w:rsidRPr="008B1968">
        <w:rPr>
          <w:rFonts w:ascii="TT159t00" w:hAnsi="TT159t00" w:cs="TT159t00"/>
          <w:sz w:val="24"/>
          <w:szCs w:val="24"/>
        </w:rPr>
        <w:t xml:space="preserve">pm </w:t>
      </w:r>
      <w:r w:rsidR="00063F5F">
        <w:rPr>
          <w:rFonts w:ascii="TT159t00" w:hAnsi="TT159t00" w:cs="TT159t00"/>
          <w:sz w:val="24"/>
          <w:szCs w:val="24"/>
        </w:rPr>
        <w:t xml:space="preserve">on the </w:t>
      </w:r>
      <w:r w:rsidR="004578F9">
        <w:rPr>
          <w:rFonts w:ascii="TT159t00" w:hAnsi="TT159t00" w:cs="TT159t00"/>
          <w:sz w:val="24"/>
          <w:szCs w:val="24"/>
        </w:rPr>
        <w:t>6</w:t>
      </w:r>
      <w:r w:rsidR="004578F9" w:rsidRPr="004578F9">
        <w:rPr>
          <w:rFonts w:ascii="TT159t00" w:hAnsi="TT159t00" w:cs="TT159t00"/>
          <w:sz w:val="24"/>
          <w:szCs w:val="24"/>
          <w:vertAlign w:val="superscript"/>
        </w:rPr>
        <w:t>th</w:t>
      </w:r>
      <w:r w:rsidR="004578F9">
        <w:rPr>
          <w:rFonts w:ascii="TT159t00" w:hAnsi="TT159t00" w:cs="TT159t00"/>
          <w:sz w:val="24"/>
          <w:szCs w:val="24"/>
        </w:rPr>
        <w:t xml:space="preserve"> October</w:t>
      </w:r>
      <w:r w:rsidR="00CE123F">
        <w:rPr>
          <w:rFonts w:ascii="TT159t00" w:hAnsi="TT159t00" w:cs="TT159t00"/>
          <w:sz w:val="24"/>
          <w:szCs w:val="24"/>
        </w:rPr>
        <w:t xml:space="preserve"> 2020.</w:t>
      </w:r>
    </w:p>
    <w:p w14:paraId="7483EB29" w14:textId="68559E11" w:rsidR="008B1968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For members of the public who wish to join the meeting remotely please use the following link;</w:t>
      </w:r>
    </w:p>
    <w:p w14:paraId="379DE305" w14:textId="3F1AFF6C" w:rsidR="007D312A" w:rsidRDefault="007D312A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70B2F56A" w14:textId="42D34A71" w:rsidR="007C421D" w:rsidRDefault="00E941FC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hyperlink r:id="rId6" w:history="1">
        <w:r w:rsidRPr="00E950E0">
          <w:rPr>
            <w:rStyle w:val="Hyperlink"/>
            <w:rFonts w:ascii="TT159t00" w:hAnsi="TT159t00" w:cs="TT159t00"/>
            <w:sz w:val="24"/>
            <w:szCs w:val="24"/>
          </w:rPr>
          <w:t>https://us04web.zoom.us/j/76862916798?pwd=Smt4bjhYeXVnYzRUV0lVZDBqMllYZz09</w:t>
        </w:r>
      </w:hyperlink>
    </w:p>
    <w:p w14:paraId="2614E02F" w14:textId="77777777" w:rsidR="00E941FC" w:rsidRDefault="00E941FC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1B35C7E" w14:textId="5FAF342F" w:rsidR="00866E66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The meeting will terminate at no later than 7.40pm.</w:t>
      </w:r>
    </w:p>
    <w:p w14:paraId="5F71C9BC" w14:textId="77777777" w:rsidR="00866E66" w:rsidRPr="008B1968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55747441" w:rsid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3F4792">
        <w:rPr>
          <w:rFonts w:ascii="TT159t00" w:hAnsi="TT159t00" w:cs="TT159t00"/>
          <w:sz w:val="24"/>
          <w:szCs w:val="24"/>
        </w:rPr>
        <w:t>29</w:t>
      </w:r>
      <w:r w:rsidR="003F4792">
        <w:rPr>
          <w:rFonts w:ascii="TT159t00" w:hAnsi="TT159t00" w:cs="TT159t00"/>
          <w:sz w:val="24"/>
          <w:szCs w:val="24"/>
          <w:vertAlign w:val="superscript"/>
        </w:rPr>
        <w:t xml:space="preserve">th </w:t>
      </w:r>
      <w:r w:rsidR="003F4792">
        <w:rPr>
          <w:rFonts w:ascii="TT159t00" w:hAnsi="TT159t00" w:cs="TT159t00"/>
          <w:sz w:val="24"/>
          <w:szCs w:val="24"/>
        </w:rPr>
        <w:t>September</w:t>
      </w:r>
      <w:r w:rsidR="00063F5F">
        <w:rPr>
          <w:rFonts w:ascii="TT159t00" w:hAnsi="TT159t00" w:cs="TT159t00"/>
          <w:sz w:val="24"/>
          <w:szCs w:val="24"/>
        </w:rPr>
        <w:t xml:space="preserve"> 2020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16DCBEF0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Pr="00866E66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This will be limited to 5 minutes due to the meeting time allowed on Zoom.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70867B0A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21</w:t>
      </w:r>
      <w:r w:rsidR="00C82B9C">
        <w:rPr>
          <w:rFonts w:ascii="TT159t00" w:hAnsi="TT159t00" w:cs="TT159t00"/>
          <w:bCs/>
          <w:sz w:val="20"/>
          <w:szCs w:val="20"/>
        </w:rPr>
        <w:t>66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301B3CC7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</w:t>
      </w:r>
      <w:r w:rsidR="00C82B9C">
        <w:rPr>
          <w:rFonts w:ascii="TT159t00" w:hAnsi="TT159t00" w:cs="TT159t00"/>
          <w:sz w:val="20"/>
          <w:szCs w:val="20"/>
        </w:rPr>
        <w:t>67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28922EFA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BD6E7A">
        <w:rPr>
          <w:rFonts w:ascii="TT159t00" w:hAnsi="TT159t00" w:cs="TT159t00"/>
          <w:sz w:val="20"/>
          <w:szCs w:val="20"/>
        </w:rPr>
        <w:t>68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5459F6AB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BD6E7A">
        <w:rPr>
          <w:rFonts w:ascii="TT159t00" w:hAnsi="TT159t00" w:cs="TT159t00"/>
          <w:sz w:val="20"/>
          <w:szCs w:val="20"/>
        </w:rPr>
        <w:t>69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29BC1F1E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BD6E7A">
        <w:rPr>
          <w:rFonts w:ascii="TT159t00" w:hAnsi="TT159t00" w:cs="TT159t00"/>
          <w:sz w:val="20"/>
          <w:szCs w:val="20"/>
        </w:rPr>
        <w:t>70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– </w:t>
      </w:r>
      <w:r w:rsidR="0084487E">
        <w:rPr>
          <w:rFonts w:ascii="TT159t00" w:hAnsi="TT159t00" w:cs="TT159t00"/>
          <w:sz w:val="20"/>
          <w:szCs w:val="20"/>
        </w:rPr>
        <w:t>(including backdating of pay award and Zoom license)</w:t>
      </w:r>
    </w:p>
    <w:p w14:paraId="607C5483" w14:textId="1CC32259" w:rsidR="00BF5A63" w:rsidRDefault="00BF5A6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509745F" w14:textId="6366F0F0" w:rsidR="00BF5A63" w:rsidRDefault="00162F4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2171: </w:t>
      </w:r>
      <w:r w:rsidR="00BF5A63">
        <w:rPr>
          <w:rFonts w:ascii="TT159t00" w:hAnsi="TT159t00" w:cs="TT159t00"/>
          <w:sz w:val="20"/>
          <w:szCs w:val="20"/>
        </w:rPr>
        <w:t xml:space="preserve">DAMAGE TO </w:t>
      </w:r>
      <w:r>
        <w:rPr>
          <w:rFonts w:ascii="TT159t00" w:hAnsi="TT159t00" w:cs="TT159t00"/>
          <w:sz w:val="20"/>
          <w:szCs w:val="20"/>
        </w:rPr>
        <w:t xml:space="preserve">PUBLIC </w:t>
      </w:r>
      <w:r w:rsidR="00BF5A63">
        <w:rPr>
          <w:rFonts w:ascii="TT159t00" w:hAnsi="TT159t00" w:cs="TT159t00"/>
          <w:sz w:val="20"/>
          <w:szCs w:val="20"/>
        </w:rPr>
        <w:t>FOOTPATH AT SYLVAN</w:t>
      </w:r>
      <w:r>
        <w:rPr>
          <w:rFonts w:ascii="TT159t00" w:hAnsi="TT159t00" w:cs="TT159t00"/>
          <w:sz w:val="20"/>
          <w:szCs w:val="20"/>
        </w:rPr>
        <w:t xml:space="preserve"> </w:t>
      </w:r>
      <w:r w:rsidR="00BF5A63">
        <w:rPr>
          <w:rFonts w:ascii="TT159t00" w:hAnsi="TT159t00" w:cs="TT159t00"/>
          <w:sz w:val="20"/>
          <w:szCs w:val="20"/>
        </w:rPr>
        <w:t>DALE</w:t>
      </w:r>
    </w:p>
    <w:p w14:paraId="7F3612A2" w14:textId="5875BCD2" w:rsidR="003332A5" w:rsidRDefault="003332A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7D9BAC0" w14:textId="608566CD" w:rsidR="003332A5" w:rsidRDefault="003332A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2172: SERVICE OF PC STRIMMER</w:t>
      </w:r>
    </w:p>
    <w:p w14:paraId="3B4DF132" w14:textId="382ADEDC" w:rsidR="00D90230" w:rsidRDefault="00D902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FB473A3" w14:textId="20940EB1" w:rsidR="00D90230" w:rsidRDefault="00D902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F30397">
        <w:rPr>
          <w:rFonts w:ascii="TT159t00" w:hAnsi="TT159t00" w:cs="TT159t00"/>
          <w:sz w:val="20"/>
          <w:szCs w:val="20"/>
        </w:rPr>
        <w:t>73</w:t>
      </w:r>
      <w:r>
        <w:rPr>
          <w:rFonts w:ascii="TT159t00" w:hAnsi="TT159t00" w:cs="TT159t00"/>
          <w:sz w:val="20"/>
          <w:szCs w:val="20"/>
        </w:rPr>
        <w:t>: VILLAGE SPRING UPDATE</w:t>
      </w:r>
    </w:p>
    <w:p w14:paraId="15CDE951" w14:textId="177C72B0" w:rsidR="00F27ABA" w:rsidRDefault="00F27AB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C488E80" w14:textId="375E49D7" w:rsidR="00F27ABA" w:rsidRDefault="00F27AB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5B25E0">
        <w:rPr>
          <w:rFonts w:ascii="TT159t00" w:hAnsi="TT159t00" w:cs="TT159t00"/>
          <w:sz w:val="20"/>
          <w:szCs w:val="20"/>
        </w:rPr>
        <w:t>74</w:t>
      </w:r>
      <w:r>
        <w:rPr>
          <w:rFonts w:ascii="TT159t00" w:hAnsi="TT159t00" w:cs="TT159t00"/>
          <w:sz w:val="20"/>
          <w:szCs w:val="20"/>
        </w:rPr>
        <w:t>: ELECTION OF VICE CHAIR</w:t>
      </w:r>
    </w:p>
    <w:p w14:paraId="12B52472" w14:textId="4A43F671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7F4D2CD2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5B25E0">
        <w:rPr>
          <w:rFonts w:ascii="TT159t00" w:hAnsi="TT159t00" w:cs="TT159t00"/>
          <w:sz w:val="20"/>
          <w:szCs w:val="20"/>
        </w:rPr>
        <w:t>75</w:t>
      </w:r>
      <w:r>
        <w:rPr>
          <w:rFonts w:ascii="TT159t00" w:hAnsi="TT159t00" w:cs="TT159t00"/>
          <w:sz w:val="20"/>
          <w:szCs w:val="20"/>
        </w:rPr>
        <w:t>: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482B13B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2176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49CF8C70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841A94">
        <w:rPr>
          <w:rFonts w:ascii="TT159t00" w:hAnsi="TT159t00" w:cs="TT159t00"/>
          <w:sz w:val="20"/>
          <w:szCs w:val="20"/>
        </w:rPr>
        <w:t>77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2264CB"/>
    <w:rsid w:val="00227A96"/>
    <w:rsid w:val="002456E4"/>
    <w:rsid w:val="002760D6"/>
    <w:rsid w:val="002A256B"/>
    <w:rsid w:val="002A78F0"/>
    <w:rsid w:val="002E2D16"/>
    <w:rsid w:val="002F5EDC"/>
    <w:rsid w:val="003155BF"/>
    <w:rsid w:val="00320B2E"/>
    <w:rsid w:val="003332A5"/>
    <w:rsid w:val="00342804"/>
    <w:rsid w:val="00362945"/>
    <w:rsid w:val="00373C75"/>
    <w:rsid w:val="0037526C"/>
    <w:rsid w:val="003901DE"/>
    <w:rsid w:val="003A4295"/>
    <w:rsid w:val="003B2C83"/>
    <w:rsid w:val="003F4792"/>
    <w:rsid w:val="004029F1"/>
    <w:rsid w:val="0045726E"/>
    <w:rsid w:val="004578F9"/>
    <w:rsid w:val="00466591"/>
    <w:rsid w:val="0048166A"/>
    <w:rsid w:val="004B383C"/>
    <w:rsid w:val="004B4C0A"/>
    <w:rsid w:val="004C105B"/>
    <w:rsid w:val="004D7FE9"/>
    <w:rsid w:val="004E1624"/>
    <w:rsid w:val="005071B3"/>
    <w:rsid w:val="00530DC9"/>
    <w:rsid w:val="00561D85"/>
    <w:rsid w:val="00562452"/>
    <w:rsid w:val="005953A9"/>
    <w:rsid w:val="005B25E0"/>
    <w:rsid w:val="005E4CA7"/>
    <w:rsid w:val="00601EED"/>
    <w:rsid w:val="00653B8E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23A9B"/>
    <w:rsid w:val="00734B6B"/>
    <w:rsid w:val="00754161"/>
    <w:rsid w:val="0078294E"/>
    <w:rsid w:val="00784ED6"/>
    <w:rsid w:val="007A6AC4"/>
    <w:rsid w:val="007C421D"/>
    <w:rsid w:val="007D312A"/>
    <w:rsid w:val="00841A94"/>
    <w:rsid w:val="0084487E"/>
    <w:rsid w:val="00846B02"/>
    <w:rsid w:val="00866E66"/>
    <w:rsid w:val="00871822"/>
    <w:rsid w:val="00895127"/>
    <w:rsid w:val="008B1968"/>
    <w:rsid w:val="008E15F6"/>
    <w:rsid w:val="008E43B2"/>
    <w:rsid w:val="008E52CC"/>
    <w:rsid w:val="00933BBC"/>
    <w:rsid w:val="00937AB5"/>
    <w:rsid w:val="00967815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B11BFA"/>
    <w:rsid w:val="00B23425"/>
    <w:rsid w:val="00B31304"/>
    <w:rsid w:val="00B563F9"/>
    <w:rsid w:val="00B66D1C"/>
    <w:rsid w:val="00B770C9"/>
    <w:rsid w:val="00B77973"/>
    <w:rsid w:val="00BD3081"/>
    <w:rsid w:val="00BD6E7A"/>
    <w:rsid w:val="00BF45F4"/>
    <w:rsid w:val="00BF5A63"/>
    <w:rsid w:val="00C1512C"/>
    <w:rsid w:val="00C15DCE"/>
    <w:rsid w:val="00C252C7"/>
    <w:rsid w:val="00C30125"/>
    <w:rsid w:val="00C324A2"/>
    <w:rsid w:val="00C71A2A"/>
    <w:rsid w:val="00C75AF7"/>
    <w:rsid w:val="00C82B9C"/>
    <w:rsid w:val="00C82DC9"/>
    <w:rsid w:val="00C941A4"/>
    <w:rsid w:val="00C9632A"/>
    <w:rsid w:val="00CA7CFC"/>
    <w:rsid w:val="00CB7FC2"/>
    <w:rsid w:val="00CD2328"/>
    <w:rsid w:val="00CD5C43"/>
    <w:rsid w:val="00CE123F"/>
    <w:rsid w:val="00CF17AE"/>
    <w:rsid w:val="00D24C49"/>
    <w:rsid w:val="00D256AC"/>
    <w:rsid w:val="00D46ACE"/>
    <w:rsid w:val="00D646AA"/>
    <w:rsid w:val="00D841D0"/>
    <w:rsid w:val="00D90230"/>
    <w:rsid w:val="00DE21E5"/>
    <w:rsid w:val="00DF0A10"/>
    <w:rsid w:val="00E05D73"/>
    <w:rsid w:val="00E115AB"/>
    <w:rsid w:val="00E27B33"/>
    <w:rsid w:val="00E32E21"/>
    <w:rsid w:val="00E63D86"/>
    <w:rsid w:val="00E837BB"/>
    <w:rsid w:val="00E83CF7"/>
    <w:rsid w:val="00E941FC"/>
    <w:rsid w:val="00EA0969"/>
    <w:rsid w:val="00EA23F0"/>
    <w:rsid w:val="00ED23FD"/>
    <w:rsid w:val="00EE21B6"/>
    <w:rsid w:val="00EF02CA"/>
    <w:rsid w:val="00F016D4"/>
    <w:rsid w:val="00F27ABA"/>
    <w:rsid w:val="00F30397"/>
    <w:rsid w:val="00F31776"/>
    <w:rsid w:val="00F434F9"/>
    <w:rsid w:val="00F537C5"/>
    <w:rsid w:val="00F64E9E"/>
    <w:rsid w:val="00F8526F"/>
    <w:rsid w:val="00FB2177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862916798?pwd=Smt4bjhYeXVnYzRUV0lVZDBqMllY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142</cp:revision>
  <cp:lastPrinted>2018-01-02T16:15:00Z</cp:lastPrinted>
  <dcterms:created xsi:type="dcterms:W3CDTF">2018-01-08T11:16:00Z</dcterms:created>
  <dcterms:modified xsi:type="dcterms:W3CDTF">2020-09-29T10:39:00Z</dcterms:modified>
</cp:coreProperties>
</file>